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73" w:rsidRPr="00851373" w:rsidRDefault="00851373" w:rsidP="00851373">
      <w:pPr>
        <w:shd w:val="clear" w:color="auto" w:fill="FFFFFF"/>
        <w:tabs>
          <w:tab w:val="left" w:leader="dot" w:pos="17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bCs/>
          <w:sz w:val="24"/>
          <w:szCs w:val="24"/>
        </w:rPr>
        <w:t>UCHWAŁA NR 881/22</w:t>
      </w:r>
    </w:p>
    <w:p w:rsidR="00851373" w:rsidRPr="00851373" w:rsidRDefault="00851373" w:rsidP="00851373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 xml:space="preserve">RADY MIASTA TORUNIA </w:t>
      </w:r>
    </w:p>
    <w:p w:rsidR="00851373" w:rsidRPr="00851373" w:rsidRDefault="00851373" w:rsidP="00851373">
      <w:pPr>
        <w:shd w:val="clear" w:color="auto" w:fill="FFFFFF"/>
        <w:tabs>
          <w:tab w:val="left" w:leader="dot" w:pos="55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 xml:space="preserve">z dnia </w:t>
      </w:r>
      <w:r w:rsidRPr="00851373">
        <w:rPr>
          <w:rFonts w:ascii="Times New Roman" w:hAnsi="Times New Roman" w:cs="Times New Roman"/>
          <w:bCs/>
          <w:sz w:val="24"/>
          <w:szCs w:val="24"/>
        </w:rPr>
        <w:t>9 czerwca 2022 r.</w:t>
      </w:r>
    </w:p>
    <w:p w:rsidR="009709DB" w:rsidRPr="00851373" w:rsidRDefault="009709DB" w:rsidP="0085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4B5" w:rsidRPr="00851373" w:rsidRDefault="008F14B5" w:rsidP="0085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640C9" w:rsidRPr="00851373">
        <w:rPr>
          <w:rFonts w:ascii="Times New Roman" w:hAnsi="Times New Roman" w:cs="Times New Roman"/>
          <w:sz w:val="24"/>
          <w:szCs w:val="24"/>
        </w:rPr>
        <w:t>ustanowienia pomników</w:t>
      </w:r>
      <w:r w:rsidR="00FC0AA3" w:rsidRPr="00851373">
        <w:rPr>
          <w:rFonts w:ascii="Times New Roman" w:hAnsi="Times New Roman" w:cs="Times New Roman"/>
          <w:sz w:val="24"/>
          <w:szCs w:val="24"/>
        </w:rPr>
        <w:t xml:space="preserve"> przyrody</w:t>
      </w:r>
      <w:r w:rsidR="00F163B1" w:rsidRPr="00851373">
        <w:rPr>
          <w:rFonts w:ascii="Times New Roman" w:hAnsi="Times New Roman" w:cs="Times New Roman"/>
          <w:sz w:val="24"/>
          <w:szCs w:val="24"/>
        </w:rPr>
        <w:t>.</w:t>
      </w:r>
    </w:p>
    <w:p w:rsidR="009709DB" w:rsidRPr="00851373" w:rsidRDefault="009709DB" w:rsidP="0085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9DB" w:rsidRPr="00851373" w:rsidRDefault="009709DB" w:rsidP="0085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E60CE" w:rsidRPr="00851373">
        <w:rPr>
          <w:rFonts w:ascii="Times New Roman" w:hAnsi="Times New Roman" w:cs="Times New Roman"/>
          <w:sz w:val="24"/>
          <w:szCs w:val="24"/>
        </w:rPr>
        <w:t>art. 18 ust. 2 pkt 15 ustawy z dnia 8 marca 1990 r. o sa</w:t>
      </w:r>
      <w:r w:rsidR="00EE6503" w:rsidRPr="00851373">
        <w:rPr>
          <w:rFonts w:ascii="Times New Roman" w:hAnsi="Times New Roman" w:cs="Times New Roman"/>
          <w:sz w:val="24"/>
          <w:szCs w:val="24"/>
        </w:rPr>
        <w:t xml:space="preserve">morządzie gminnym </w:t>
      </w:r>
      <w:r w:rsidR="00FE72FF">
        <w:rPr>
          <w:rFonts w:ascii="Times New Roman" w:hAnsi="Times New Roman" w:cs="Times New Roman"/>
          <w:sz w:val="24"/>
          <w:szCs w:val="24"/>
        </w:rPr>
        <w:t>(Dz. </w:t>
      </w:r>
      <w:r w:rsidR="00E21801" w:rsidRPr="00851373">
        <w:rPr>
          <w:rFonts w:ascii="Times New Roman" w:hAnsi="Times New Roman" w:cs="Times New Roman"/>
          <w:sz w:val="24"/>
          <w:szCs w:val="24"/>
        </w:rPr>
        <w:t>U. z 2022 r., poz. 559</w:t>
      </w:r>
      <w:r w:rsidR="0085137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5137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51373">
        <w:rPr>
          <w:rFonts w:ascii="Times New Roman" w:hAnsi="Times New Roman" w:cs="Times New Roman"/>
          <w:sz w:val="24"/>
          <w:szCs w:val="24"/>
        </w:rPr>
        <w:t>. zm.</w:t>
      </w:r>
      <w:r w:rsidR="00AA11A2" w:rsidRPr="0085137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AE60CE" w:rsidRPr="00851373">
        <w:rPr>
          <w:rFonts w:ascii="Times New Roman" w:hAnsi="Times New Roman" w:cs="Times New Roman"/>
          <w:sz w:val="24"/>
          <w:szCs w:val="24"/>
        </w:rPr>
        <w:t xml:space="preserve">) oraz </w:t>
      </w:r>
      <w:r w:rsidRPr="00851373">
        <w:rPr>
          <w:rFonts w:ascii="Times New Roman" w:hAnsi="Times New Roman" w:cs="Times New Roman"/>
          <w:sz w:val="24"/>
          <w:szCs w:val="24"/>
        </w:rPr>
        <w:t xml:space="preserve">art. </w:t>
      </w:r>
      <w:r w:rsidR="0051013B" w:rsidRPr="00851373">
        <w:rPr>
          <w:rFonts w:ascii="Times New Roman" w:hAnsi="Times New Roman" w:cs="Times New Roman"/>
          <w:sz w:val="24"/>
          <w:szCs w:val="24"/>
        </w:rPr>
        <w:t>44 ust. 1 i</w:t>
      </w:r>
      <w:r w:rsidR="00F163B1" w:rsidRPr="00851373">
        <w:rPr>
          <w:rFonts w:ascii="Times New Roman" w:hAnsi="Times New Roman" w:cs="Times New Roman"/>
          <w:sz w:val="24"/>
          <w:szCs w:val="24"/>
        </w:rPr>
        <w:t xml:space="preserve"> </w:t>
      </w:r>
      <w:r w:rsidR="009640C9" w:rsidRPr="00851373">
        <w:rPr>
          <w:rFonts w:ascii="Times New Roman" w:hAnsi="Times New Roman" w:cs="Times New Roman"/>
          <w:sz w:val="24"/>
          <w:szCs w:val="24"/>
        </w:rPr>
        <w:t>2</w:t>
      </w:r>
      <w:r w:rsidR="00412977" w:rsidRPr="00851373">
        <w:rPr>
          <w:rFonts w:ascii="Times New Roman" w:hAnsi="Times New Roman" w:cs="Times New Roman"/>
          <w:sz w:val="24"/>
          <w:szCs w:val="24"/>
        </w:rPr>
        <w:t xml:space="preserve"> </w:t>
      </w:r>
      <w:r w:rsidR="00FE72FF">
        <w:rPr>
          <w:rFonts w:ascii="Times New Roman" w:hAnsi="Times New Roman" w:cs="Times New Roman"/>
          <w:sz w:val="24"/>
          <w:szCs w:val="24"/>
        </w:rPr>
        <w:t>ustawy z dnia 16 kwietnia 2004 </w:t>
      </w:r>
      <w:r w:rsidR="00BA100F" w:rsidRPr="00851373">
        <w:rPr>
          <w:rFonts w:ascii="Times New Roman" w:hAnsi="Times New Roman" w:cs="Times New Roman"/>
          <w:sz w:val="24"/>
          <w:szCs w:val="24"/>
        </w:rPr>
        <w:t>r. o o</w:t>
      </w:r>
      <w:r w:rsidR="00AE60CE" w:rsidRPr="00851373">
        <w:rPr>
          <w:rFonts w:ascii="Times New Roman" w:hAnsi="Times New Roman" w:cs="Times New Roman"/>
          <w:sz w:val="24"/>
          <w:szCs w:val="24"/>
        </w:rPr>
        <w:t xml:space="preserve">chronie przyrody </w:t>
      </w:r>
      <w:r w:rsidR="00A6585D" w:rsidRPr="00851373">
        <w:rPr>
          <w:rFonts w:ascii="Times New Roman" w:hAnsi="Times New Roman" w:cs="Times New Roman"/>
          <w:sz w:val="24"/>
          <w:szCs w:val="24"/>
        </w:rPr>
        <w:t>(</w:t>
      </w:r>
      <w:r w:rsidR="00E21801" w:rsidRPr="00851373">
        <w:rPr>
          <w:rFonts w:ascii="Times New Roman" w:hAnsi="Times New Roman" w:cs="Times New Roman"/>
          <w:sz w:val="24"/>
          <w:szCs w:val="24"/>
        </w:rPr>
        <w:t>Dz. U. z 2022</w:t>
      </w:r>
      <w:r w:rsidR="00BA100F" w:rsidRPr="00851373">
        <w:rPr>
          <w:rFonts w:ascii="Times New Roman" w:hAnsi="Times New Roman" w:cs="Times New Roman"/>
          <w:sz w:val="24"/>
          <w:szCs w:val="24"/>
        </w:rPr>
        <w:t xml:space="preserve"> </w:t>
      </w:r>
      <w:r w:rsidR="00E21801" w:rsidRPr="00851373">
        <w:rPr>
          <w:rFonts w:ascii="Times New Roman" w:hAnsi="Times New Roman" w:cs="Times New Roman"/>
          <w:sz w:val="24"/>
          <w:szCs w:val="24"/>
        </w:rPr>
        <w:t>r., poz. 916</w:t>
      </w:r>
      <w:r w:rsidR="00A6585D" w:rsidRPr="00851373">
        <w:rPr>
          <w:rFonts w:ascii="Times New Roman" w:hAnsi="Times New Roman" w:cs="Times New Roman"/>
          <w:sz w:val="24"/>
          <w:szCs w:val="24"/>
        </w:rPr>
        <w:t>)</w:t>
      </w:r>
      <w:r w:rsidR="00EE6503" w:rsidRPr="00851373">
        <w:rPr>
          <w:rFonts w:ascii="Times New Roman" w:hAnsi="Times New Roman" w:cs="Times New Roman"/>
          <w:sz w:val="24"/>
          <w:szCs w:val="24"/>
        </w:rPr>
        <w:t>, po uzgodnieniu z Regionalnym Dyrektorem Ochrony Środowiska w Bydgoszczy</w:t>
      </w:r>
      <w:r w:rsidR="00BA100F" w:rsidRPr="00851373">
        <w:rPr>
          <w:rFonts w:ascii="Times New Roman" w:hAnsi="Times New Roman" w:cs="Times New Roman"/>
          <w:sz w:val="24"/>
          <w:szCs w:val="24"/>
        </w:rPr>
        <w:t xml:space="preserve"> uchwala się</w:t>
      </w:r>
      <w:r w:rsidR="00A6585D" w:rsidRPr="00851373">
        <w:rPr>
          <w:rFonts w:ascii="Times New Roman" w:hAnsi="Times New Roman" w:cs="Times New Roman"/>
          <w:sz w:val="24"/>
          <w:szCs w:val="24"/>
        </w:rPr>
        <w:t>,</w:t>
      </w:r>
      <w:r w:rsidR="00BA100F" w:rsidRPr="00851373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1512AD" w:rsidRPr="00851373" w:rsidRDefault="001512AD" w:rsidP="00851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5A" w:rsidRPr="00851373" w:rsidRDefault="001512AD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§</w:t>
      </w:r>
      <w:r w:rsidR="004D134C" w:rsidRPr="00851373">
        <w:rPr>
          <w:rFonts w:ascii="Times New Roman" w:hAnsi="Times New Roman" w:cs="Times New Roman"/>
          <w:sz w:val="24"/>
          <w:szCs w:val="24"/>
        </w:rPr>
        <w:t xml:space="preserve"> </w:t>
      </w:r>
      <w:r w:rsidR="00741D17" w:rsidRPr="00851373">
        <w:rPr>
          <w:rFonts w:ascii="Times New Roman" w:hAnsi="Times New Roman" w:cs="Times New Roman"/>
          <w:sz w:val="24"/>
          <w:szCs w:val="24"/>
        </w:rPr>
        <w:t>1.</w:t>
      </w:r>
      <w:r w:rsidRPr="00851373">
        <w:rPr>
          <w:rFonts w:ascii="Times New Roman" w:hAnsi="Times New Roman" w:cs="Times New Roman"/>
          <w:sz w:val="24"/>
          <w:szCs w:val="24"/>
        </w:rPr>
        <w:t xml:space="preserve"> </w:t>
      </w:r>
      <w:r w:rsidR="005B1E0C" w:rsidRPr="00851373">
        <w:rPr>
          <w:rFonts w:ascii="Times New Roman" w:hAnsi="Times New Roman" w:cs="Times New Roman"/>
          <w:sz w:val="24"/>
          <w:szCs w:val="24"/>
        </w:rPr>
        <w:t>W celu ochrony tworów przyrody żywej o szc</w:t>
      </w:r>
      <w:r w:rsidR="00BF7F7F" w:rsidRPr="00851373">
        <w:rPr>
          <w:rFonts w:ascii="Times New Roman" w:hAnsi="Times New Roman" w:cs="Times New Roman"/>
          <w:sz w:val="24"/>
          <w:szCs w:val="24"/>
        </w:rPr>
        <w:t xml:space="preserve">zególnej wartości przyrodniczej, </w:t>
      </w:r>
      <w:r w:rsidR="005B1E0C" w:rsidRPr="00851373">
        <w:rPr>
          <w:rFonts w:ascii="Times New Roman" w:hAnsi="Times New Roman" w:cs="Times New Roman"/>
          <w:sz w:val="24"/>
          <w:szCs w:val="24"/>
        </w:rPr>
        <w:t>krajobrazowej</w:t>
      </w:r>
      <w:r w:rsidR="00BF7F7F" w:rsidRPr="00851373">
        <w:rPr>
          <w:rFonts w:ascii="Times New Roman" w:hAnsi="Times New Roman" w:cs="Times New Roman"/>
          <w:sz w:val="24"/>
          <w:szCs w:val="24"/>
        </w:rPr>
        <w:t>, kulturowej i edukacyjnej</w:t>
      </w:r>
      <w:r w:rsidR="005B1E0C" w:rsidRPr="00851373">
        <w:rPr>
          <w:rFonts w:ascii="Times New Roman" w:hAnsi="Times New Roman" w:cs="Times New Roman"/>
          <w:sz w:val="24"/>
          <w:szCs w:val="24"/>
        </w:rPr>
        <w:t xml:space="preserve"> u</w:t>
      </w:r>
      <w:r w:rsidR="00767A98" w:rsidRPr="00851373">
        <w:rPr>
          <w:rFonts w:ascii="Times New Roman" w:hAnsi="Times New Roman" w:cs="Times New Roman"/>
          <w:sz w:val="24"/>
          <w:szCs w:val="24"/>
        </w:rPr>
        <w:t>stanawia się pomnikami</w:t>
      </w:r>
      <w:r w:rsidR="009640C9" w:rsidRPr="00851373">
        <w:rPr>
          <w:rFonts w:ascii="Times New Roman" w:hAnsi="Times New Roman" w:cs="Times New Roman"/>
          <w:sz w:val="24"/>
          <w:szCs w:val="24"/>
        </w:rPr>
        <w:t xml:space="preserve"> przyrody </w:t>
      </w:r>
      <w:r w:rsidR="00291D5A" w:rsidRPr="00851373">
        <w:rPr>
          <w:rFonts w:ascii="Times New Roman" w:hAnsi="Times New Roman" w:cs="Times New Roman"/>
          <w:sz w:val="24"/>
          <w:szCs w:val="24"/>
        </w:rPr>
        <w:t>następujące drzewa:</w:t>
      </w:r>
    </w:p>
    <w:p w:rsidR="00E21801" w:rsidRPr="00851373" w:rsidRDefault="00E21801" w:rsidP="00851373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 xml:space="preserve">dąb szypułkowy </w:t>
      </w:r>
      <w:proofErr w:type="spellStart"/>
      <w:r w:rsidRPr="00851373">
        <w:rPr>
          <w:rFonts w:ascii="Times New Roman" w:hAnsi="Times New Roman" w:cs="Times New Roman"/>
          <w:i/>
          <w:sz w:val="24"/>
          <w:szCs w:val="24"/>
        </w:rPr>
        <w:t>Quercus</w:t>
      </w:r>
      <w:proofErr w:type="spellEnd"/>
      <w:r w:rsidRPr="00851373">
        <w:rPr>
          <w:rFonts w:ascii="Times New Roman" w:hAnsi="Times New Roman" w:cs="Times New Roman"/>
          <w:i/>
          <w:sz w:val="24"/>
          <w:szCs w:val="24"/>
        </w:rPr>
        <w:t xml:space="preserve"> robur,</w:t>
      </w:r>
      <w:r w:rsidRPr="00851373">
        <w:rPr>
          <w:rFonts w:ascii="Times New Roman" w:hAnsi="Times New Roman" w:cs="Times New Roman"/>
          <w:sz w:val="24"/>
          <w:szCs w:val="24"/>
        </w:rPr>
        <w:t xml:space="preserve"> o obwodzie pnia  335 cm, rosnący w sąsiedztwie budynku wielorodzinnego przy ul. Grudziądzkiej 59 – </w:t>
      </w:r>
      <w:r w:rsidR="00FE72FF">
        <w:rPr>
          <w:rFonts w:ascii="Times New Roman" w:hAnsi="Times New Roman" w:cs="Times New Roman"/>
          <w:sz w:val="24"/>
          <w:szCs w:val="24"/>
        </w:rPr>
        <w:t>61A, na dz. o nr</w:t>
      </w:r>
      <w:r w:rsidR="00FB345B">
        <w:rPr>
          <w:rFonts w:ascii="Times New Roman" w:hAnsi="Times New Roman" w:cs="Times New Roman"/>
          <w:sz w:val="24"/>
          <w:szCs w:val="24"/>
        </w:rPr>
        <w:t>.</w:t>
      </w:r>
      <w:r w:rsidR="00FE72FF">
        <w:rPr>
          <w:rFonts w:ascii="Times New Roman" w:hAnsi="Times New Roman" w:cs="Times New Roman"/>
          <w:sz w:val="24"/>
          <w:szCs w:val="24"/>
        </w:rPr>
        <w:t xml:space="preserve"> geod. 482/16 z </w:t>
      </w:r>
      <w:r w:rsidRPr="00851373">
        <w:rPr>
          <w:rFonts w:ascii="Times New Roman" w:hAnsi="Times New Roman" w:cs="Times New Roman"/>
          <w:sz w:val="24"/>
          <w:szCs w:val="24"/>
        </w:rPr>
        <w:t>obrębu 10, stanowiącej własność Młodzieżowej Spółdzielni Mieszkaniowej w Toruniu;</w:t>
      </w:r>
    </w:p>
    <w:p w:rsidR="00845645" w:rsidRPr="00851373" w:rsidRDefault="009640C9" w:rsidP="00851373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 xml:space="preserve">dąb szypułkowy </w:t>
      </w:r>
      <w:proofErr w:type="spellStart"/>
      <w:r w:rsidRPr="00851373">
        <w:rPr>
          <w:rFonts w:ascii="Times New Roman" w:hAnsi="Times New Roman" w:cs="Times New Roman"/>
          <w:i/>
          <w:sz w:val="24"/>
          <w:szCs w:val="24"/>
        </w:rPr>
        <w:t>Quercus</w:t>
      </w:r>
      <w:proofErr w:type="spellEnd"/>
      <w:r w:rsidRPr="00851373">
        <w:rPr>
          <w:rFonts w:ascii="Times New Roman" w:hAnsi="Times New Roman" w:cs="Times New Roman"/>
          <w:i/>
          <w:sz w:val="24"/>
          <w:szCs w:val="24"/>
        </w:rPr>
        <w:t xml:space="preserve"> robur, </w:t>
      </w:r>
      <w:r w:rsidR="00291D5A" w:rsidRPr="00851373">
        <w:rPr>
          <w:rFonts w:ascii="Times New Roman" w:hAnsi="Times New Roman" w:cs="Times New Roman"/>
          <w:sz w:val="24"/>
          <w:szCs w:val="24"/>
        </w:rPr>
        <w:t>o obwodzie pnia 446 cm, rosnący</w:t>
      </w:r>
      <w:r w:rsidR="0027546F" w:rsidRPr="00851373">
        <w:rPr>
          <w:rFonts w:ascii="Times New Roman" w:hAnsi="Times New Roman" w:cs="Times New Roman"/>
          <w:sz w:val="24"/>
          <w:szCs w:val="24"/>
        </w:rPr>
        <w:t xml:space="preserve"> przy skrzyżowaniu ulic Letniej i Rajmunda </w:t>
      </w:r>
      <w:proofErr w:type="spellStart"/>
      <w:r w:rsidR="0027546F" w:rsidRPr="00851373">
        <w:rPr>
          <w:rFonts w:ascii="Times New Roman" w:hAnsi="Times New Roman" w:cs="Times New Roman"/>
          <w:sz w:val="24"/>
          <w:szCs w:val="24"/>
        </w:rPr>
        <w:t>Galona</w:t>
      </w:r>
      <w:proofErr w:type="spellEnd"/>
      <w:r w:rsidR="0027546F" w:rsidRPr="00851373">
        <w:rPr>
          <w:rFonts w:ascii="Times New Roman" w:hAnsi="Times New Roman" w:cs="Times New Roman"/>
          <w:sz w:val="24"/>
          <w:szCs w:val="24"/>
        </w:rPr>
        <w:t>,</w:t>
      </w:r>
      <w:r w:rsidRPr="00851373">
        <w:rPr>
          <w:rFonts w:ascii="Times New Roman" w:hAnsi="Times New Roman" w:cs="Times New Roman"/>
          <w:sz w:val="24"/>
          <w:szCs w:val="24"/>
        </w:rPr>
        <w:t xml:space="preserve"> na dz. o nr</w:t>
      </w:r>
      <w:r w:rsidR="00FB345B">
        <w:rPr>
          <w:rFonts w:ascii="Times New Roman" w:hAnsi="Times New Roman" w:cs="Times New Roman"/>
          <w:sz w:val="24"/>
          <w:szCs w:val="24"/>
        </w:rPr>
        <w:t>.</w:t>
      </w:r>
      <w:r w:rsidRPr="00851373">
        <w:rPr>
          <w:rFonts w:ascii="Times New Roman" w:hAnsi="Times New Roman" w:cs="Times New Roman"/>
          <w:sz w:val="24"/>
          <w:szCs w:val="24"/>
        </w:rPr>
        <w:t xml:space="preserve"> geod. 758 z obrębu 70</w:t>
      </w:r>
      <w:r w:rsidR="009A274C" w:rsidRPr="00851373">
        <w:rPr>
          <w:rFonts w:ascii="Times New Roman" w:hAnsi="Times New Roman" w:cs="Times New Roman"/>
          <w:sz w:val="24"/>
          <w:szCs w:val="24"/>
        </w:rPr>
        <w:t>,</w:t>
      </w:r>
      <w:r w:rsidRPr="00851373">
        <w:rPr>
          <w:rFonts w:ascii="Times New Roman" w:hAnsi="Times New Roman" w:cs="Times New Roman"/>
          <w:sz w:val="24"/>
          <w:szCs w:val="24"/>
        </w:rPr>
        <w:t xml:space="preserve"> </w:t>
      </w:r>
      <w:r w:rsidR="0027546F" w:rsidRPr="00851373">
        <w:rPr>
          <w:rFonts w:ascii="Times New Roman" w:hAnsi="Times New Roman" w:cs="Times New Roman"/>
          <w:sz w:val="24"/>
          <w:szCs w:val="24"/>
        </w:rPr>
        <w:t>stanowią</w:t>
      </w:r>
      <w:r w:rsidR="00247E90" w:rsidRPr="00851373">
        <w:rPr>
          <w:rFonts w:ascii="Times New Roman" w:hAnsi="Times New Roman" w:cs="Times New Roman"/>
          <w:sz w:val="24"/>
          <w:szCs w:val="24"/>
        </w:rPr>
        <w:t>cej własność Gminy Miasta Toruń.</w:t>
      </w:r>
    </w:p>
    <w:p w:rsidR="00851373" w:rsidRDefault="00851373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0ECC" w:rsidRPr="00851373" w:rsidRDefault="00630ECC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§</w:t>
      </w:r>
      <w:r w:rsidR="000A73B3" w:rsidRPr="00851373">
        <w:rPr>
          <w:rFonts w:ascii="Times New Roman" w:hAnsi="Times New Roman" w:cs="Times New Roman"/>
          <w:sz w:val="24"/>
          <w:szCs w:val="24"/>
        </w:rPr>
        <w:t xml:space="preserve"> 2.</w:t>
      </w:r>
      <w:r w:rsidRPr="00851373">
        <w:rPr>
          <w:rFonts w:ascii="Times New Roman" w:hAnsi="Times New Roman" w:cs="Times New Roman"/>
          <w:sz w:val="24"/>
          <w:szCs w:val="24"/>
        </w:rPr>
        <w:t xml:space="preserve"> </w:t>
      </w:r>
      <w:r w:rsidR="00741D17" w:rsidRPr="00851373">
        <w:rPr>
          <w:rFonts w:ascii="Times New Roman" w:hAnsi="Times New Roman" w:cs="Times New Roman"/>
          <w:sz w:val="24"/>
          <w:szCs w:val="24"/>
        </w:rPr>
        <w:t xml:space="preserve">Określa się nazwę pomników przyrody, o których mowa w </w:t>
      </w:r>
      <w:r w:rsidRPr="00851373">
        <w:rPr>
          <w:rFonts w:ascii="Times New Roman" w:hAnsi="Times New Roman" w:cs="Times New Roman"/>
          <w:sz w:val="24"/>
          <w:szCs w:val="24"/>
        </w:rPr>
        <w:t xml:space="preserve">§ 1 </w:t>
      </w:r>
      <w:r w:rsidR="00741D17" w:rsidRPr="00851373">
        <w:rPr>
          <w:rFonts w:ascii="Times New Roman" w:hAnsi="Times New Roman" w:cs="Times New Roman"/>
          <w:sz w:val="24"/>
          <w:szCs w:val="24"/>
        </w:rPr>
        <w:t xml:space="preserve">odpowiednio jako </w:t>
      </w:r>
      <w:r w:rsidR="000A73B3" w:rsidRPr="00851373">
        <w:rPr>
          <w:rFonts w:ascii="Times New Roman" w:hAnsi="Times New Roman" w:cs="Times New Roman"/>
          <w:i/>
          <w:sz w:val="24"/>
          <w:szCs w:val="24"/>
        </w:rPr>
        <w:t>„</w:t>
      </w:r>
      <w:r w:rsidR="00092CC6" w:rsidRPr="00851373">
        <w:rPr>
          <w:rFonts w:ascii="Times New Roman" w:hAnsi="Times New Roman" w:cs="Times New Roman"/>
          <w:i/>
          <w:sz w:val="24"/>
          <w:szCs w:val="24"/>
        </w:rPr>
        <w:t xml:space="preserve">Pastor </w:t>
      </w:r>
      <w:proofErr w:type="spellStart"/>
      <w:r w:rsidR="00092CC6" w:rsidRPr="00851373">
        <w:rPr>
          <w:rFonts w:ascii="Times New Roman" w:hAnsi="Times New Roman" w:cs="Times New Roman"/>
          <w:i/>
          <w:sz w:val="24"/>
          <w:szCs w:val="24"/>
        </w:rPr>
        <w:t>Heuer</w:t>
      </w:r>
      <w:proofErr w:type="spellEnd"/>
      <w:r w:rsidR="00092CC6" w:rsidRPr="00851373">
        <w:rPr>
          <w:rFonts w:ascii="Times New Roman" w:hAnsi="Times New Roman" w:cs="Times New Roman"/>
          <w:i/>
          <w:sz w:val="24"/>
          <w:szCs w:val="24"/>
        </w:rPr>
        <w:t>”</w:t>
      </w:r>
      <w:r w:rsidR="000A73B3" w:rsidRPr="00851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3B3" w:rsidRPr="00851373">
        <w:rPr>
          <w:rFonts w:ascii="Times New Roman" w:hAnsi="Times New Roman" w:cs="Times New Roman"/>
          <w:sz w:val="24"/>
          <w:szCs w:val="24"/>
        </w:rPr>
        <w:t>oraz</w:t>
      </w:r>
      <w:r w:rsidR="000A73B3" w:rsidRPr="00851373">
        <w:rPr>
          <w:rFonts w:ascii="Times New Roman" w:hAnsi="Times New Roman" w:cs="Times New Roman"/>
          <w:i/>
          <w:sz w:val="24"/>
          <w:szCs w:val="24"/>
        </w:rPr>
        <w:t xml:space="preserve"> „</w:t>
      </w:r>
      <w:proofErr w:type="spellStart"/>
      <w:r w:rsidR="000A73B3" w:rsidRPr="00851373">
        <w:rPr>
          <w:rFonts w:ascii="Times New Roman" w:hAnsi="Times New Roman" w:cs="Times New Roman"/>
          <w:i/>
          <w:sz w:val="24"/>
          <w:szCs w:val="24"/>
        </w:rPr>
        <w:t>Lajosz</w:t>
      </w:r>
      <w:proofErr w:type="spellEnd"/>
      <w:r w:rsidR="000A73B3" w:rsidRPr="00851373">
        <w:rPr>
          <w:rFonts w:ascii="Times New Roman" w:hAnsi="Times New Roman" w:cs="Times New Roman"/>
          <w:i/>
          <w:sz w:val="24"/>
          <w:szCs w:val="24"/>
        </w:rPr>
        <w:t>”.</w:t>
      </w:r>
    </w:p>
    <w:p w:rsidR="00851373" w:rsidRDefault="00851373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C5A" w:rsidRPr="00851373" w:rsidRDefault="00FF05D9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§</w:t>
      </w:r>
      <w:r w:rsidR="004D134C" w:rsidRPr="00851373">
        <w:rPr>
          <w:rFonts w:ascii="Times New Roman" w:hAnsi="Times New Roman" w:cs="Times New Roman"/>
          <w:sz w:val="24"/>
          <w:szCs w:val="24"/>
        </w:rPr>
        <w:t xml:space="preserve"> 3</w:t>
      </w:r>
      <w:r w:rsidRPr="00851373">
        <w:rPr>
          <w:rFonts w:ascii="Times New Roman" w:hAnsi="Times New Roman" w:cs="Times New Roman"/>
          <w:sz w:val="24"/>
          <w:szCs w:val="24"/>
        </w:rPr>
        <w:t xml:space="preserve">. </w:t>
      </w:r>
      <w:r w:rsidR="00031F08" w:rsidRPr="00851373">
        <w:rPr>
          <w:rFonts w:ascii="Times New Roman" w:hAnsi="Times New Roman" w:cs="Times New Roman"/>
          <w:sz w:val="24"/>
          <w:szCs w:val="24"/>
        </w:rPr>
        <w:t>W stosunku do pomników przyrody ustanowionych</w:t>
      </w:r>
      <w:r w:rsidR="00BF5C5A" w:rsidRPr="00851373">
        <w:rPr>
          <w:rFonts w:ascii="Times New Roman" w:hAnsi="Times New Roman" w:cs="Times New Roman"/>
          <w:sz w:val="24"/>
          <w:szCs w:val="24"/>
        </w:rPr>
        <w:t xml:space="preserve"> w § 1 zakazuje się:</w:t>
      </w:r>
    </w:p>
    <w:p w:rsidR="00BF5C5A" w:rsidRPr="00851373" w:rsidRDefault="00BF5C5A" w:rsidP="00851373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niszczenia, uszkadza</w:t>
      </w:r>
      <w:r w:rsidR="0051013B" w:rsidRPr="00851373">
        <w:rPr>
          <w:rFonts w:ascii="Times New Roman" w:hAnsi="Times New Roman" w:cs="Times New Roman"/>
          <w:sz w:val="24"/>
          <w:szCs w:val="24"/>
        </w:rPr>
        <w:t>nia lub przekształcania obiektu;</w:t>
      </w:r>
    </w:p>
    <w:p w:rsidR="00F07B55" w:rsidRPr="00851373" w:rsidRDefault="00F07B55" w:rsidP="00851373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wykonywania prac ziemnych trwale zniekształcających rzeźbę terenu</w:t>
      </w:r>
      <w:r w:rsidR="0051013B" w:rsidRPr="00851373">
        <w:rPr>
          <w:rFonts w:ascii="Times New Roman" w:hAnsi="Times New Roman" w:cs="Times New Roman"/>
          <w:sz w:val="24"/>
          <w:szCs w:val="24"/>
        </w:rPr>
        <w:t>;</w:t>
      </w:r>
    </w:p>
    <w:p w:rsidR="00031F08" w:rsidRPr="00851373" w:rsidRDefault="00031F08" w:rsidP="00851373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uszka</w:t>
      </w:r>
      <w:r w:rsidR="0051013B" w:rsidRPr="00851373">
        <w:rPr>
          <w:rFonts w:ascii="Times New Roman" w:hAnsi="Times New Roman" w:cs="Times New Roman"/>
          <w:sz w:val="24"/>
          <w:szCs w:val="24"/>
        </w:rPr>
        <w:t>dzania i zanieczyszczania gleby;</w:t>
      </w:r>
    </w:p>
    <w:p w:rsidR="00BF7F7F" w:rsidRPr="00851373" w:rsidRDefault="00BF7F7F" w:rsidP="00851373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dokonywania zmian stosunków wodnych, jeżeli zmiany te nie służą ochronie przyrody</w:t>
      </w:r>
      <w:r w:rsidR="0051013B" w:rsidRPr="00851373">
        <w:rPr>
          <w:rFonts w:ascii="Times New Roman" w:hAnsi="Times New Roman" w:cs="Times New Roman"/>
          <w:sz w:val="24"/>
          <w:szCs w:val="24"/>
        </w:rPr>
        <w:t>;</w:t>
      </w:r>
    </w:p>
    <w:p w:rsidR="00BF5C5A" w:rsidRPr="00851373" w:rsidRDefault="00031F08" w:rsidP="00851373">
      <w:pPr>
        <w:pStyle w:val="Akapitzlist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umieszczania tablic reklamowych.</w:t>
      </w:r>
    </w:p>
    <w:p w:rsidR="00851373" w:rsidRDefault="00851373" w:rsidP="00851373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D5C0F" w:rsidRPr="00851373" w:rsidRDefault="00CA0431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 xml:space="preserve">§ 4. </w:t>
      </w:r>
      <w:r w:rsidR="0078250B" w:rsidRPr="00851373">
        <w:rPr>
          <w:rFonts w:ascii="Times New Roman" w:hAnsi="Times New Roman" w:cs="Times New Roman"/>
          <w:sz w:val="24"/>
          <w:szCs w:val="24"/>
        </w:rPr>
        <w:t xml:space="preserve">W ramach ochrony czynnej, w stosunku </w:t>
      </w:r>
      <w:r w:rsidR="006D75D5" w:rsidRPr="00851373">
        <w:rPr>
          <w:rFonts w:ascii="Times New Roman" w:hAnsi="Times New Roman" w:cs="Times New Roman"/>
          <w:sz w:val="24"/>
          <w:szCs w:val="24"/>
        </w:rPr>
        <w:t>do pomni</w:t>
      </w:r>
      <w:r w:rsidR="0078250B" w:rsidRPr="00851373">
        <w:rPr>
          <w:rFonts w:ascii="Times New Roman" w:hAnsi="Times New Roman" w:cs="Times New Roman"/>
          <w:sz w:val="24"/>
          <w:szCs w:val="24"/>
        </w:rPr>
        <w:t xml:space="preserve">ków przyrody, o których mowa </w:t>
      </w:r>
      <w:r w:rsidR="00FE72FF">
        <w:rPr>
          <w:rFonts w:ascii="Times New Roman" w:hAnsi="Times New Roman" w:cs="Times New Roman"/>
          <w:sz w:val="24"/>
          <w:szCs w:val="24"/>
        </w:rPr>
        <w:t>w </w:t>
      </w:r>
      <w:r w:rsidR="0078250B" w:rsidRPr="00851373">
        <w:rPr>
          <w:rFonts w:ascii="Times New Roman" w:hAnsi="Times New Roman" w:cs="Times New Roman"/>
          <w:sz w:val="24"/>
          <w:szCs w:val="24"/>
        </w:rPr>
        <w:t>§ 1, ustala się możliwość do</w:t>
      </w:r>
      <w:r w:rsidR="006D75D5" w:rsidRPr="00851373">
        <w:rPr>
          <w:rFonts w:ascii="Times New Roman" w:hAnsi="Times New Roman" w:cs="Times New Roman"/>
          <w:sz w:val="24"/>
          <w:szCs w:val="24"/>
        </w:rPr>
        <w:t xml:space="preserve">konywania zabiegów pielęgnacyjnych i zabezpieczających, </w:t>
      </w:r>
      <w:r w:rsidR="00FE72FF">
        <w:rPr>
          <w:rFonts w:ascii="Times New Roman" w:hAnsi="Times New Roman" w:cs="Times New Roman"/>
          <w:sz w:val="24"/>
          <w:szCs w:val="24"/>
        </w:rPr>
        <w:t>z </w:t>
      </w:r>
      <w:r w:rsidR="006D75D5" w:rsidRPr="00851373">
        <w:rPr>
          <w:rFonts w:ascii="Times New Roman" w:hAnsi="Times New Roman" w:cs="Times New Roman"/>
          <w:sz w:val="24"/>
          <w:szCs w:val="24"/>
        </w:rPr>
        <w:t xml:space="preserve">uwzględnieniem zasad dobrych praktyk </w:t>
      </w:r>
      <w:proofErr w:type="spellStart"/>
      <w:r w:rsidR="006D75D5" w:rsidRPr="00851373">
        <w:rPr>
          <w:rFonts w:ascii="Times New Roman" w:hAnsi="Times New Roman" w:cs="Times New Roman"/>
          <w:sz w:val="24"/>
          <w:szCs w:val="24"/>
        </w:rPr>
        <w:t>arborystycznych</w:t>
      </w:r>
      <w:proofErr w:type="spellEnd"/>
      <w:r w:rsidR="006D75D5" w:rsidRPr="00851373">
        <w:rPr>
          <w:rFonts w:ascii="Times New Roman" w:hAnsi="Times New Roman" w:cs="Times New Roman"/>
          <w:sz w:val="24"/>
          <w:szCs w:val="24"/>
        </w:rPr>
        <w:t>.</w:t>
      </w:r>
    </w:p>
    <w:p w:rsidR="00851373" w:rsidRDefault="00851373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C0F" w:rsidRPr="00851373" w:rsidRDefault="0051013B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§</w:t>
      </w:r>
      <w:r w:rsidR="00742AB7" w:rsidRPr="00851373">
        <w:rPr>
          <w:rFonts w:ascii="Times New Roman" w:hAnsi="Times New Roman" w:cs="Times New Roman"/>
          <w:sz w:val="24"/>
          <w:szCs w:val="24"/>
        </w:rPr>
        <w:t xml:space="preserve"> 5</w:t>
      </w:r>
      <w:r w:rsidR="006D5C0F" w:rsidRPr="00851373">
        <w:rPr>
          <w:rFonts w:ascii="Times New Roman" w:hAnsi="Times New Roman" w:cs="Times New Roman"/>
          <w:sz w:val="24"/>
          <w:szCs w:val="24"/>
        </w:rPr>
        <w:t>. Usytuowanie drzew, o których mowa w § 1</w:t>
      </w:r>
      <w:r w:rsidR="00411267" w:rsidRPr="00851373">
        <w:rPr>
          <w:rFonts w:ascii="Times New Roman" w:hAnsi="Times New Roman" w:cs="Times New Roman"/>
          <w:sz w:val="24"/>
          <w:szCs w:val="24"/>
        </w:rPr>
        <w:t>,</w:t>
      </w:r>
      <w:r w:rsidR="006D5C0F" w:rsidRPr="00851373">
        <w:rPr>
          <w:rFonts w:ascii="Times New Roman" w:hAnsi="Times New Roman" w:cs="Times New Roman"/>
          <w:sz w:val="24"/>
          <w:szCs w:val="24"/>
        </w:rPr>
        <w:t xml:space="preserve"> określa załącznik do uchwały.</w:t>
      </w:r>
    </w:p>
    <w:p w:rsidR="00851373" w:rsidRDefault="00851373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CC6" w:rsidRPr="00851373" w:rsidRDefault="00742AB7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§ 6</w:t>
      </w:r>
      <w:r w:rsidR="00571CCA" w:rsidRPr="00851373">
        <w:rPr>
          <w:rFonts w:ascii="Times New Roman" w:hAnsi="Times New Roman" w:cs="Times New Roman"/>
          <w:sz w:val="24"/>
          <w:szCs w:val="24"/>
        </w:rPr>
        <w:t>. Nadzór nad pomnikami przyrody sprawuje Prezydent Miasta Torunia.</w:t>
      </w:r>
    </w:p>
    <w:p w:rsidR="00851373" w:rsidRDefault="00851373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2CC6" w:rsidRPr="00851373" w:rsidRDefault="00742AB7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§ 7</w:t>
      </w:r>
      <w:r w:rsidR="00571CCA" w:rsidRPr="00851373">
        <w:rPr>
          <w:rFonts w:ascii="Times New Roman" w:hAnsi="Times New Roman" w:cs="Times New Roman"/>
          <w:sz w:val="24"/>
          <w:szCs w:val="24"/>
        </w:rPr>
        <w:t xml:space="preserve">. </w:t>
      </w:r>
      <w:r w:rsidR="00FF05D9" w:rsidRPr="00851373">
        <w:rPr>
          <w:rFonts w:ascii="Times New Roman" w:hAnsi="Times New Roman" w:cs="Times New Roman"/>
          <w:sz w:val="24"/>
          <w:szCs w:val="24"/>
        </w:rPr>
        <w:t>Wykonanie uchwały powierza się Prezydentowi Miasta Torunia.</w:t>
      </w:r>
    </w:p>
    <w:p w:rsidR="00851373" w:rsidRDefault="00851373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D4F" w:rsidRPr="00851373" w:rsidRDefault="00202D4F" w:rsidP="00851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73">
        <w:rPr>
          <w:rFonts w:ascii="Times New Roman" w:hAnsi="Times New Roman" w:cs="Times New Roman"/>
          <w:sz w:val="24"/>
          <w:szCs w:val="24"/>
        </w:rPr>
        <w:t>§</w:t>
      </w:r>
      <w:r w:rsidR="00092CC6" w:rsidRPr="00851373">
        <w:rPr>
          <w:rFonts w:ascii="Times New Roman" w:hAnsi="Times New Roman" w:cs="Times New Roman"/>
          <w:sz w:val="24"/>
          <w:szCs w:val="24"/>
        </w:rPr>
        <w:t xml:space="preserve"> </w:t>
      </w:r>
      <w:r w:rsidR="00742AB7" w:rsidRPr="00851373">
        <w:rPr>
          <w:rFonts w:ascii="Times New Roman" w:hAnsi="Times New Roman" w:cs="Times New Roman"/>
          <w:sz w:val="24"/>
          <w:szCs w:val="24"/>
        </w:rPr>
        <w:t>8</w:t>
      </w:r>
      <w:r w:rsidRPr="00851373">
        <w:rPr>
          <w:rFonts w:ascii="Times New Roman" w:hAnsi="Times New Roman" w:cs="Times New Roman"/>
          <w:sz w:val="24"/>
          <w:szCs w:val="24"/>
        </w:rPr>
        <w:t>. Uchwała wchodzi w życie po upływie 14 dni od dnia ogłoszenia w Dzienniku Urzędowym Województwa Kujawsko - Pomorskiego.</w:t>
      </w:r>
    </w:p>
    <w:p w:rsidR="00202D4F" w:rsidRPr="00851373" w:rsidRDefault="00202D4F" w:rsidP="0085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D4F" w:rsidRPr="00851373" w:rsidRDefault="00202D4F" w:rsidP="00851373">
      <w:pPr>
        <w:pStyle w:val="Standard"/>
        <w:ind w:firstLine="3402"/>
        <w:jc w:val="center"/>
        <w:rPr>
          <w:sz w:val="24"/>
          <w:szCs w:val="24"/>
          <w:lang w:val="pl-PL"/>
        </w:rPr>
      </w:pPr>
      <w:r w:rsidRPr="00851373">
        <w:rPr>
          <w:sz w:val="24"/>
          <w:szCs w:val="24"/>
          <w:lang w:val="pl-PL"/>
        </w:rPr>
        <w:t>Przewodniczący</w:t>
      </w:r>
    </w:p>
    <w:p w:rsidR="00202D4F" w:rsidRPr="00851373" w:rsidRDefault="00202D4F" w:rsidP="00851373">
      <w:pPr>
        <w:pStyle w:val="Standard"/>
        <w:ind w:firstLine="3402"/>
        <w:jc w:val="center"/>
        <w:rPr>
          <w:sz w:val="24"/>
          <w:szCs w:val="24"/>
          <w:lang w:val="pl-PL"/>
        </w:rPr>
      </w:pPr>
      <w:r w:rsidRPr="00851373">
        <w:rPr>
          <w:sz w:val="24"/>
          <w:szCs w:val="24"/>
          <w:lang w:val="pl-PL"/>
        </w:rPr>
        <w:t>Rady Miasta Torunia</w:t>
      </w:r>
    </w:p>
    <w:p w:rsidR="0051013B" w:rsidRPr="00851373" w:rsidRDefault="009710F4" w:rsidP="00851373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r w:rsidR="00202D4F" w:rsidRPr="00851373">
        <w:rPr>
          <w:rFonts w:ascii="Times New Roman" w:hAnsi="Times New Roman" w:cs="Times New Roman"/>
          <w:sz w:val="24"/>
          <w:szCs w:val="24"/>
        </w:rPr>
        <w:t>Marcin Czyżniewski</w:t>
      </w:r>
      <w:bookmarkStart w:id="0" w:name="_GoBack"/>
      <w:bookmarkEnd w:id="0"/>
    </w:p>
    <w:sectPr w:rsidR="0051013B" w:rsidRPr="00851373" w:rsidSect="00851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63" w:rsidRDefault="00087563" w:rsidP="00BA100F">
      <w:pPr>
        <w:spacing w:after="0" w:line="240" w:lineRule="auto"/>
      </w:pPr>
      <w:r>
        <w:separator/>
      </w:r>
    </w:p>
  </w:endnote>
  <w:endnote w:type="continuationSeparator" w:id="0">
    <w:p w:rsidR="00087563" w:rsidRDefault="00087563" w:rsidP="00BA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63" w:rsidRDefault="00087563" w:rsidP="00BA100F">
      <w:pPr>
        <w:spacing w:after="0" w:line="240" w:lineRule="auto"/>
      </w:pPr>
      <w:r>
        <w:separator/>
      </w:r>
    </w:p>
  </w:footnote>
  <w:footnote w:type="continuationSeparator" w:id="0">
    <w:p w:rsidR="00087563" w:rsidRDefault="00087563" w:rsidP="00BA100F">
      <w:pPr>
        <w:spacing w:after="0" w:line="240" w:lineRule="auto"/>
      </w:pPr>
      <w:r>
        <w:continuationSeparator/>
      </w:r>
    </w:p>
  </w:footnote>
  <w:footnote w:id="1">
    <w:p w:rsidR="00AA11A2" w:rsidRPr="00AA11A2" w:rsidRDefault="00AA11A2">
      <w:pPr>
        <w:pStyle w:val="Tekstprzypisudolnego"/>
        <w:rPr>
          <w:rFonts w:ascii="Times New Roman" w:hAnsi="Times New Roman" w:cs="Times New Roman"/>
        </w:rPr>
      </w:pPr>
      <w:r w:rsidRPr="00AA11A2">
        <w:rPr>
          <w:rStyle w:val="Odwoanieprzypisudolnego"/>
          <w:rFonts w:ascii="Times New Roman" w:hAnsi="Times New Roman" w:cs="Times New Roman"/>
        </w:rPr>
        <w:footnoteRef/>
      </w:r>
      <w:r w:rsidRPr="00AA11A2">
        <w:rPr>
          <w:rFonts w:ascii="Times New Roman" w:hAnsi="Times New Roman" w:cs="Times New Roman"/>
        </w:rPr>
        <w:t xml:space="preserve"> Zmiana tekstu jednolitego wymienionej ust</w:t>
      </w:r>
      <w:r w:rsidR="00F37B40">
        <w:rPr>
          <w:rFonts w:ascii="Times New Roman" w:hAnsi="Times New Roman" w:cs="Times New Roman"/>
        </w:rPr>
        <w:t>awy została ogłoszona w Dz. U.</w:t>
      </w:r>
      <w:r w:rsidR="007044C5">
        <w:rPr>
          <w:rFonts w:ascii="Times New Roman" w:hAnsi="Times New Roman" w:cs="Times New Roman"/>
        </w:rPr>
        <w:t xml:space="preserve"> z 2020</w:t>
      </w:r>
      <w:r w:rsidR="00E21801">
        <w:rPr>
          <w:rFonts w:ascii="Times New Roman" w:hAnsi="Times New Roman" w:cs="Times New Roman"/>
        </w:rPr>
        <w:t xml:space="preserve"> r. poz. </w:t>
      </w:r>
      <w:r w:rsidR="0051013B">
        <w:rPr>
          <w:rFonts w:ascii="Times New Roman" w:hAnsi="Times New Roman" w:cs="Times New Roman"/>
        </w:rPr>
        <w:t xml:space="preserve">583, </w:t>
      </w:r>
      <w:r w:rsidR="00E21801">
        <w:rPr>
          <w:rFonts w:ascii="Times New Roman" w:hAnsi="Times New Roman" w:cs="Times New Roman"/>
        </w:rPr>
        <w:t>1005</w:t>
      </w:r>
      <w:r w:rsidR="0051013B">
        <w:rPr>
          <w:rFonts w:ascii="Times New Roman" w:hAnsi="Times New Roman" w:cs="Times New Roman"/>
        </w:rPr>
        <w:t xml:space="preserve"> i 1079</w:t>
      </w:r>
      <w:r w:rsidR="00851373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73E"/>
    <w:multiLevelType w:val="hybridMultilevel"/>
    <w:tmpl w:val="F68C19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386C"/>
    <w:multiLevelType w:val="hybridMultilevel"/>
    <w:tmpl w:val="E5208FFA"/>
    <w:lvl w:ilvl="0" w:tplc="18060B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3ED"/>
    <w:multiLevelType w:val="hybridMultilevel"/>
    <w:tmpl w:val="C884F4E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B75536"/>
    <w:multiLevelType w:val="hybridMultilevel"/>
    <w:tmpl w:val="2E34D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2642B"/>
    <w:multiLevelType w:val="hybridMultilevel"/>
    <w:tmpl w:val="000891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F6634F"/>
    <w:multiLevelType w:val="hybridMultilevel"/>
    <w:tmpl w:val="30E8C2A2"/>
    <w:lvl w:ilvl="0" w:tplc="04150011">
      <w:start w:val="1"/>
      <w:numFmt w:val="decimal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" w15:restartNumberingAfterBreak="0">
    <w:nsid w:val="681E195F"/>
    <w:multiLevelType w:val="hybridMultilevel"/>
    <w:tmpl w:val="1BFE6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A7384"/>
    <w:multiLevelType w:val="hybridMultilevel"/>
    <w:tmpl w:val="CABAB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B5"/>
    <w:rsid w:val="000038FB"/>
    <w:rsid w:val="00004EA8"/>
    <w:rsid w:val="00013199"/>
    <w:rsid w:val="000233A1"/>
    <w:rsid w:val="00031F08"/>
    <w:rsid w:val="0003477C"/>
    <w:rsid w:val="000364E9"/>
    <w:rsid w:val="00040D68"/>
    <w:rsid w:val="000437DC"/>
    <w:rsid w:val="0005554F"/>
    <w:rsid w:val="00055B2D"/>
    <w:rsid w:val="00087563"/>
    <w:rsid w:val="00092CC6"/>
    <w:rsid w:val="000A73B3"/>
    <w:rsid w:val="000B46ED"/>
    <w:rsid w:val="000C0DC0"/>
    <w:rsid w:val="000C5A60"/>
    <w:rsid w:val="000D1E1B"/>
    <w:rsid w:val="000D5AA1"/>
    <w:rsid w:val="000E28CE"/>
    <w:rsid w:val="000E2CB8"/>
    <w:rsid w:val="000E4B5A"/>
    <w:rsid w:val="000F1424"/>
    <w:rsid w:val="000F3CC4"/>
    <w:rsid w:val="001073C5"/>
    <w:rsid w:val="00107462"/>
    <w:rsid w:val="001204EB"/>
    <w:rsid w:val="00120A34"/>
    <w:rsid w:val="00150FAD"/>
    <w:rsid w:val="001512AD"/>
    <w:rsid w:val="001607FC"/>
    <w:rsid w:val="001871C6"/>
    <w:rsid w:val="00194F1B"/>
    <w:rsid w:val="001A351C"/>
    <w:rsid w:val="001A6C3F"/>
    <w:rsid w:val="001C03F1"/>
    <w:rsid w:val="001E1411"/>
    <w:rsid w:val="001E34D6"/>
    <w:rsid w:val="001E59B3"/>
    <w:rsid w:val="00202D4F"/>
    <w:rsid w:val="00207197"/>
    <w:rsid w:val="002327AC"/>
    <w:rsid w:val="0024322F"/>
    <w:rsid w:val="00247E90"/>
    <w:rsid w:val="00251C7E"/>
    <w:rsid w:val="00263DFF"/>
    <w:rsid w:val="002650C4"/>
    <w:rsid w:val="00266CA4"/>
    <w:rsid w:val="00272A88"/>
    <w:rsid w:val="00272A90"/>
    <w:rsid w:val="002745C0"/>
    <w:rsid w:val="0027546F"/>
    <w:rsid w:val="00277FE6"/>
    <w:rsid w:val="002807CE"/>
    <w:rsid w:val="00291D5A"/>
    <w:rsid w:val="00292C28"/>
    <w:rsid w:val="002A44E8"/>
    <w:rsid w:val="002B0860"/>
    <w:rsid w:val="002B766D"/>
    <w:rsid w:val="002E0023"/>
    <w:rsid w:val="002E5E81"/>
    <w:rsid w:val="00300E5B"/>
    <w:rsid w:val="003212A3"/>
    <w:rsid w:val="00347C96"/>
    <w:rsid w:val="00354614"/>
    <w:rsid w:val="00357589"/>
    <w:rsid w:val="00361F63"/>
    <w:rsid w:val="00364A1B"/>
    <w:rsid w:val="00364BA0"/>
    <w:rsid w:val="003724A6"/>
    <w:rsid w:val="003832BB"/>
    <w:rsid w:val="00387D72"/>
    <w:rsid w:val="003A596F"/>
    <w:rsid w:val="003D4A4F"/>
    <w:rsid w:val="00411267"/>
    <w:rsid w:val="00412977"/>
    <w:rsid w:val="0041321B"/>
    <w:rsid w:val="004216A2"/>
    <w:rsid w:val="004246EA"/>
    <w:rsid w:val="0042591F"/>
    <w:rsid w:val="00440191"/>
    <w:rsid w:val="00441683"/>
    <w:rsid w:val="004445C4"/>
    <w:rsid w:val="0045357D"/>
    <w:rsid w:val="00456B58"/>
    <w:rsid w:val="00475AC1"/>
    <w:rsid w:val="00484E43"/>
    <w:rsid w:val="00485785"/>
    <w:rsid w:val="004A0D2B"/>
    <w:rsid w:val="004A3C8E"/>
    <w:rsid w:val="004B32AC"/>
    <w:rsid w:val="004C1EE4"/>
    <w:rsid w:val="004C7862"/>
    <w:rsid w:val="004D134C"/>
    <w:rsid w:val="004D5905"/>
    <w:rsid w:val="00502888"/>
    <w:rsid w:val="0051013B"/>
    <w:rsid w:val="005246D9"/>
    <w:rsid w:val="00527F1B"/>
    <w:rsid w:val="00540008"/>
    <w:rsid w:val="0054067A"/>
    <w:rsid w:val="00540AF7"/>
    <w:rsid w:val="00561441"/>
    <w:rsid w:val="00564880"/>
    <w:rsid w:val="00566EB4"/>
    <w:rsid w:val="00571CCA"/>
    <w:rsid w:val="00580F00"/>
    <w:rsid w:val="005A72E4"/>
    <w:rsid w:val="005B09BE"/>
    <w:rsid w:val="005B1E0C"/>
    <w:rsid w:val="005C6326"/>
    <w:rsid w:val="005C6DDF"/>
    <w:rsid w:val="005C7946"/>
    <w:rsid w:val="005D20AA"/>
    <w:rsid w:val="005D6D39"/>
    <w:rsid w:val="005D78FA"/>
    <w:rsid w:val="005D7C9E"/>
    <w:rsid w:val="005E2AEC"/>
    <w:rsid w:val="005E4CA8"/>
    <w:rsid w:val="005F6E9D"/>
    <w:rsid w:val="00625770"/>
    <w:rsid w:val="00630ECC"/>
    <w:rsid w:val="00636062"/>
    <w:rsid w:val="006654F3"/>
    <w:rsid w:val="006779EC"/>
    <w:rsid w:val="00693582"/>
    <w:rsid w:val="006A1A83"/>
    <w:rsid w:val="006A66C3"/>
    <w:rsid w:val="006B6CF5"/>
    <w:rsid w:val="006C6181"/>
    <w:rsid w:val="006D4A9C"/>
    <w:rsid w:val="006D5C0F"/>
    <w:rsid w:val="006D75D5"/>
    <w:rsid w:val="006F54F1"/>
    <w:rsid w:val="007010A0"/>
    <w:rsid w:val="007032F8"/>
    <w:rsid w:val="007037CB"/>
    <w:rsid w:val="007044C5"/>
    <w:rsid w:val="007123BB"/>
    <w:rsid w:val="00716FB8"/>
    <w:rsid w:val="00741D17"/>
    <w:rsid w:val="00742AB7"/>
    <w:rsid w:val="0074680A"/>
    <w:rsid w:val="00747AA5"/>
    <w:rsid w:val="00750D31"/>
    <w:rsid w:val="00767A98"/>
    <w:rsid w:val="007707D1"/>
    <w:rsid w:val="00774850"/>
    <w:rsid w:val="007819F7"/>
    <w:rsid w:val="0078250B"/>
    <w:rsid w:val="00783A3A"/>
    <w:rsid w:val="007B5665"/>
    <w:rsid w:val="007E1D18"/>
    <w:rsid w:val="007E5FFB"/>
    <w:rsid w:val="007F2BD6"/>
    <w:rsid w:val="007F3D28"/>
    <w:rsid w:val="008027E8"/>
    <w:rsid w:val="00812635"/>
    <w:rsid w:val="00812F7D"/>
    <w:rsid w:val="008273F8"/>
    <w:rsid w:val="00837C6F"/>
    <w:rsid w:val="00841A93"/>
    <w:rsid w:val="00845645"/>
    <w:rsid w:val="0084738D"/>
    <w:rsid w:val="00851373"/>
    <w:rsid w:val="00852746"/>
    <w:rsid w:val="0086682D"/>
    <w:rsid w:val="0087301C"/>
    <w:rsid w:val="00876CDA"/>
    <w:rsid w:val="00887C6B"/>
    <w:rsid w:val="008A3692"/>
    <w:rsid w:val="008A36BD"/>
    <w:rsid w:val="008A5DFE"/>
    <w:rsid w:val="008B6A1F"/>
    <w:rsid w:val="008C0582"/>
    <w:rsid w:val="008C4ED3"/>
    <w:rsid w:val="008E01C9"/>
    <w:rsid w:val="008E0E20"/>
    <w:rsid w:val="008E210A"/>
    <w:rsid w:val="008E7ADC"/>
    <w:rsid w:val="008F040B"/>
    <w:rsid w:val="008F14B5"/>
    <w:rsid w:val="009211B4"/>
    <w:rsid w:val="009229C1"/>
    <w:rsid w:val="009240CF"/>
    <w:rsid w:val="00931EE9"/>
    <w:rsid w:val="009503A4"/>
    <w:rsid w:val="00953367"/>
    <w:rsid w:val="009571C4"/>
    <w:rsid w:val="00957E5B"/>
    <w:rsid w:val="009640C9"/>
    <w:rsid w:val="009709DB"/>
    <w:rsid w:val="009710F4"/>
    <w:rsid w:val="00972AD3"/>
    <w:rsid w:val="009746E2"/>
    <w:rsid w:val="0097667C"/>
    <w:rsid w:val="009A274C"/>
    <w:rsid w:val="009A7C65"/>
    <w:rsid w:val="009B4009"/>
    <w:rsid w:val="009B5FD2"/>
    <w:rsid w:val="009C1C29"/>
    <w:rsid w:val="009D01BB"/>
    <w:rsid w:val="009E1BF8"/>
    <w:rsid w:val="009F2D7A"/>
    <w:rsid w:val="009F3482"/>
    <w:rsid w:val="009F6890"/>
    <w:rsid w:val="00A27AA5"/>
    <w:rsid w:val="00A3659E"/>
    <w:rsid w:val="00A37E62"/>
    <w:rsid w:val="00A56291"/>
    <w:rsid w:val="00A57EBD"/>
    <w:rsid w:val="00A61935"/>
    <w:rsid w:val="00A6585D"/>
    <w:rsid w:val="00A70CFE"/>
    <w:rsid w:val="00A776B2"/>
    <w:rsid w:val="00A809F5"/>
    <w:rsid w:val="00A81031"/>
    <w:rsid w:val="00A93749"/>
    <w:rsid w:val="00A93BB6"/>
    <w:rsid w:val="00AA031C"/>
    <w:rsid w:val="00AA11A2"/>
    <w:rsid w:val="00AA11EE"/>
    <w:rsid w:val="00AB111D"/>
    <w:rsid w:val="00AD1ED6"/>
    <w:rsid w:val="00AE4F16"/>
    <w:rsid w:val="00AE60CE"/>
    <w:rsid w:val="00B04280"/>
    <w:rsid w:val="00B15D1C"/>
    <w:rsid w:val="00B165F9"/>
    <w:rsid w:val="00B1667F"/>
    <w:rsid w:val="00B216AD"/>
    <w:rsid w:val="00B237A4"/>
    <w:rsid w:val="00B46DEB"/>
    <w:rsid w:val="00B53286"/>
    <w:rsid w:val="00B66BC9"/>
    <w:rsid w:val="00B70646"/>
    <w:rsid w:val="00B727A2"/>
    <w:rsid w:val="00B76F6C"/>
    <w:rsid w:val="00B87546"/>
    <w:rsid w:val="00B935CB"/>
    <w:rsid w:val="00BA100F"/>
    <w:rsid w:val="00BB32D8"/>
    <w:rsid w:val="00BB4F38"/>
    <w:rsid w:val="00BC5684"/>
    <w:rsid w:val="00BD6E58"/>
    <w:rsid w:val="00BE00B8"/>
    <w:rsid w:val="00BF5C5A"/>
    <w:rsid w:val="00BF6249"/>
    <w:rsid w:val="00BF7F7F"/>
    <w:rsid w:val="00C05CBE"/>
    <w:rsid w:val="00C0711D"/>
    <w:rsid w:val="00C26BB8"/>
    <w:rsid w:val="00C33E75"/>
    <w:rsid w:val="00C35FBF"/>
    <w:rsid w:val="00C51EFC"/>
    <w:rsid w:val="00C63307"/>
    <w:rsid w:val="00C75830"/>
    <w:rsid w:val="00C76469"/>
    <w:rsid w:val="00CA0431"/>
    <w:rsid w:val="00CA0869"/>
    <w:rsid w:val="00CB4A8C"/>
    <w:rsid w:val="00CC58C0"/>
    <w:rsid w:val="00CF64EA"/>
    <w:rsid w:val="00D00ABE"/>
    <w:rsid w:val="00D0725C"/>
    <w:rsid w:val="00D2014E"/>
    <w:rsid w:val="00D27C18"/>
    <w:rsid w:val="00D45453"/>
    <w:rsid w:val="00D50816"/>
    <w:rsid w:val="00D52E48"/>
    <w:rsid w:val="00D65F30"/>
    <w:rsid w:val="00D67B97"/>
    <w:rsid w:val="00DA013D"/>
    <w:rsid w:val="00DB38AF"/>
    <w:rsid w:val="00DF276D"/>
    <w:rsid w:val="00DF2817"/>
    <w:rsid w:val="00E106AA"/>
    <w:rsid w:val="00E21801"/>
    <w:rsid w:val="00E31588"/>
    <w:rsid w:val="00E37819"/>
    <w:rsid w:val="00E40B81"/>
    <w:rsid w:val="00E52D5C"/>
    <w:rsid w:val="00E67165"/>
    <w:rsid w:val="00E77DC7"/>
    <w:rsid w:val="00E93126"/>
    <w:rsid w:val="00E95036"/>
    <w:rsid w:val="00EA368A"/>
    <w:rsid w:val="00EA7EA9"/>
    <w:rsid w:val="00EB383A"/>
    <w:rsid w:val="00EC0469"/>
    <w:rsid w:val="00EC56C5"/>
    <w:rsid w:val="00ED40B3"/>
    <w:rsid w:val="00ED581A"/>
    <w:rsid w:val="00EE21CD"/>
    <w:rsid w:val="00EE6503"/>
    <w:rsid w:val="00F07B55"/>
    <w:rsid w:val="00F163B1"/>
    <w:rsid w:val="00F252A0"/>
    <w:rsid w:val="00F37B40"/>
    <w:rsid w:val="00F704D7"/>
    <w:rsid w:val="00F71C62"/>
    <w:rsid w:val="00F834F4"/>
    <w:rsid w:val="00F8448C"/>
    <w:rsid w:val="00F961DA"/>
    <w:rsid w:val="00F9732F"/>
    <w:rsid w:val="00FB345B"/>
    <w:rsid w:val="00FC0AA3"/>
    <w:rsid w:val="00FC7F80"/>
    <w:rsid w:val="00FD2823"/>
    <w:rsid w:val="00FE4A70"/>
    <w:rsid w:val="00FE6964"/>
    <w:rsid w:val="00FE72FF"/>
    <w:rsid w:val="00FF05D9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E1C2"/>
  <w15:docId w15:val="{700BD7B4-079B-4B73-BE5A-D224A98A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0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0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00F"/>
    <w:rPr>
      <w:vertAlign w:val="superscript"/>
    </w:rPr>
  </w:style>
  <w:style w:type="paragraph" w:customStyle="1" w:styleId="Standard">
    <w:name w:val="Standard"/>
    <w:rsid w:val="00202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Tekstzastpczy">
    <w:name w:val="Placeholder Text"/>
    <w:basedOn w:val="Domylnaczcionkaakapitu"/>
    <w:uiPriority w:val="99"/>
    <w:semiHidden/>
    <w:rsid w:val="00FF05D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5D9"/>
    <w:rPr>
      <w:rFonts w:ascii="Tahoma" w:hAnsi="Tahoma" w:cs="Tahoma"/>
      <w:sz w:val="16"/>
      <w:szCs w:val="16"/>
    </w:rPr>
  </w:style>
  <w:style w:type="character" w:customStyle="1" w:styleId="luchili">
    <w:name w:val="luc_hili"/>
    <w:basedOn w:val="Domylnaczcionkaakapitu"/>
    <w:rsid w:val="000364E9"/>
  </w:style>
  <w:style w:type="character" w:customStyle="1" w:styleId="st">
    <w:name w:val="st"/>
    <w:basedOn w:val="Domylnaczcionkaakapitu"/>
    <w:rsid w:val="0054067A"/>
  </w:style>
  <w:style w:type="paragraph" w:styleId="Akapitzlist">
    <w:name w:val="List Paragraph"/>
    <w:basedOn w:val="Normalny"/>
    <w:uiPriority w:val="34"/>
    <w:qFormat/>
    <w:rsid w:val="00A37E62"/>
    <w:pPr>
      <w:ind w:left="720"/>
      <w:contextualSpacing/>
    </w:pPr>
  </w:style>
  <w:style w:type="character" w:customStyle="1" w:styleId="eq0j8">
    <w:name w:val="eq0j8"/>
    <w:basedOn w:val="Domylnaczcionkaakapitu"/>
    <w:rsid w:val="006779EC"/>
  </w:style>
  <w:style w:type="character" w:styleId="Odwoaniedokomentarza">
    <w:name w:val="annotation reference"/>
    <w:basedOn w:val="Domylnaczcionkaakapitu"/>
    <w:uiPriority w:val="99"/>
    <w:semiHidden/>
    <w:unhideWhenUsed/>
    <w:rsid w:val="00AA11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1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1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1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41D71-263D-4823-850C-654B0816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E.Marek</dc:creator>
  <cp:lastModifiedBy>b.czerwonka</cp:lastModifiedBy>
  <cp:revision>2</cp:revision>
  <cp:lastPrinted>2022-06-02T15:13:00Z</cp:lastPrinted>
  <dcterms:created xsi:type="dcterms:W3CDTF">2022-06-20T08:17:00Z</dcterms:created>
  <dcterms:modified xsi:type="dcterms:W3CDTF">2022-06-20T08:17:00Z</dcterms:modified>
</cp:coreProperties>
</file>